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B9F3E" w14:textId="1BED934E" w:rsidR="003D08B6" w:rsidRDefault="00A5384B">
      <w:r>
        <w:rPr>
          <w:noProof/>
        </w:rPr>
        <w:drawing>
          <wp:inline distT="0" distB="0" distL="0" distR="0" wp14:anchorId="0CB347F4" wp14:editId="3CDD96C3">
            <wp:extent cx="5731510" cy="1553210"/>
            <wp:effectExtent l="0" t="0" r="2540" b="889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8D05C" w14:textId="129E15AB" w:rsidR="00A5384B" w:rsidRDefault="00A5384B"/>
    <w:p w14:paraId="38883750" w14:textId="77777777" w:rsidR="00A5384B" w:rsidRDefault="00A5384B" w:rsidP="00A5384B">
      <w:pPr>
        <w:shd w:val="clear" w:color="auto" w:fill="FFEB9C"/>
        <w:spacing w:line="240" w:lineRule="atLeast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9C6500"/>
          <w:sz w:val="20"/>
          <w:szCs w:val="20"/>
        </w:rPr>
        <w:t>CAUTION:</w:t>
      </w:r>
      <w:r>
        <w:rPr>
          <w:rFonts w:eastAsia="Times New Roman"/>
          <w:color w:val="000000"/>
          <w:sz w:val="20"/>
          <w:szCs w:val="20"/>
        </w:rPr>
        <w:t xml:space="preserve"> [EXTERNAL EMAIL] Do not click links or open attachments unless you recognise the sender and know the content is safe.</w:t>
      </w:r>
    </w:p>
    <w:p w14:paraId="5CBEC0D1" w14:textId="77777777" w:rsidR="00A5384B" w:rsidRDefault="00A5384B" w:rsidP="00A5384B">
      <w:pPr>
        <w:rPr>
          <w:rFonts w:eastAsia="Times New Roman"/>
        </w:rPr>
      </w:pPr>
    </w:p>
    <w:p w14:paraId="1CF7FA14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 xml:space="preserve">I now give notice of my resignation as Chairman of Housing SPC effective 14/2/2022. Councillor Deirdre O'Donovan will be nominated to succeed me. </w:t>
      </w:r>
    </w:p>
    <w:p w14:paraId="7041972C" w14:textId="77777777" w:rsidR="00A5384B" w:rsidRDefault="00A5384B" w:rsidP="00A5384B">
      <w:pPr>
        <w:rPr>
          <w:rFonts w:eastAsia="Times New Roman"/>
        </w:rPr>
      </w:pPr>
    </w:p>
    <w:p w14:paraId="1F515EE2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>I also resign as a member of the Housing SPC and will be nominated to be a member of the Community SPC.</w:t>
      </w:r>
    </w:p>
    <w:p w14:paraId="0FB1CD29" w14:textId="77777777" w:rsidR="00A5384B" w:rsidRDefault="00A5384B" w:rsidP="00A5384B">
      <w:pPr>
        <w:rPr>
          <w:rFonts w:eastAsia="Times New Roman"/>
        </w:rPr>
      </w:pPr>
    </w:p>
    <w:p w14:paraId="33185531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 xml:space="preserve">I have asked Councillors Yvonne Collins, Shane </w:t>
      </w:r>
      <w:proofErr w:type="spellStart"/>
      <w:r>
        <w:rPr>
          <w:rFonts w:eastAsia="Times New Roman"/>
        </w:rPr>
        <w:t>Monyihan</w:t>
      </w:r>
      <w:proofErr w:type="spellEnd"/>
      <w:r>
        <w:rPr>
          <w:rFonts w:eastAsia="Times New Roman"/>
        </w:rPr>
        <w:t xml:space="preserve"> and Emma Murphy to contact you in respect of other changes to the SPCs involving them.</w:t>
      </w:r>
    </w:p>
    <w:p w14:paraId="47891496" w14:textId="77777777" w:rsidR="00A5384B" w:rsidRDefault="00A5384B" w:rsidP="00A5384B">
      <w:pPr>
        <w:rPr>
          <w:rFonts w:eastAsia="Times New Roman"/>
        </w:rPr>
      </w:pPr>
    </w:p>
    <w:p w14:paraId="70E7ABE3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>Thank you for your consideration.</w:t>
      </w:r>
    </w:p>
    <w:p w14:paraId="02BA04CD" w14:textId="77777777" w:rsidR="00A5384B" w:rsidRDefault="00A5384B" w:rsidP="00A5384B">
      <w:pPr>
        <w:rPr>
          <w:rFonts w:eastAsia="Times New Roman"/>
        </w:rPr>
      </w:pPr>
    </w:p>
    <w:p w14:paraId="3556DE27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>Regards</w:t>
      </w:r>
    </w:p>
    <w:p w14:paraId="6095420E" w14:textId="77777777" w:rsidR="00A5384B" w:rsidRDefault="00A5384B" w:rsidP="00A5384B">
      <w:pPr>
        <w:rPr>
          <w:rFonts w:eastAsia="Times New Roman"/>
        </w:rPr>
      </w:pPr>
      <w:r>
        <w:rPr>
          <w:rFonts w:eastAsia="Times New Roman"/>
        </w:rPr>
        <w:t>Charlie O'Connor</w:t>
      </w:r>
    </w:p>
    <w:p w14:paraId="55B1F618" w14:textId="77777777" w:rsidR="00A5384B" w:rsidRDefault="00A5384B"/>
    <w:sectPr w:rsidR="00A53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4B"/>
    <w:rsid w:val="001F1267"/>
    <w:rsid w:val="003D08B6"/>
    <w:rsid w:val="005C74E0"/>
    <w:rsid w:val="008C3A15"/>
    <w:rsid w:val="00A5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81DE"/>
  <w15:chartTrackingRefBased/>
  <w15:docId w15:val="{E6D5A0AB-EE29-4017-8CBB-805B2080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2022-01-24T14:07:00Z</dcterms:created>
  <dcterms:modified xsi:type="dcterms:W3CDTF">2022-01-24T14:12:00Z</dcterms:modified>
</cp:coreProperties>
</file>