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649B" w14:textId="77777777" w:rsidR="00572D5C" w:rsidRDefault="00572D5C" w:rsidP="00572D5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6D0E4155" w14:textId="77777777" w:rsidR="00572D5C" w:rsidRPr="00904203" w:rsidRDefault="00572D5C" w:rsidP="00572D5C">
      <w:pPr>
        <w:rPr>
          <w:lang w:val="en-IE"/>
        </w:rPr>
      </w:pPr>
    </w:p>
    <w:p w14:paraId="56ED4E77" w14:textId="73544F7D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ACM </w:t>
      </w:r>
      <w:r w:rsidR="004E4A0F">
        <w:rPr>
          <w:b/>
          <w:bCs/>
          <w:color w:val="FF0000"/>
          <w:lang w:val="en-IE"/>
        </w:rPr>
        <w:t xml:space="preserve">/ </w:t>
      </w:r>
      <w:r w:rsidRPr="00904203">
        <w:rPr>
          <w:b/>
          <w:bCs/>
          <w:color w:val="FF0000"/>
          <w:lang w:val="en-IE"/>
        </w:rPr>
        <w:t xml:space="preserve">SPC </w:t>
      </w:r>
      <w:r w:rsidR="004E4A0F">
        <w:rPr>
          <w:b/>
          <w:bCs/>
          <w:color w:val="FF0000"/>
          <w:lang w:val="en-IE"/>
        </w:rPr>
        <w:t xml:space="preserve"> / </w:t>
      </w:r>
      <w:r w:rsidR="008953FD">
        <w:rPr>
          <w:b/>
          <w:bCs/>
          <w:color w:val="FF0000"/>
          <w:lang w:val="en-IE"/>
        </w:rPr>
        <w:t>OP&amp;F</w:t>
      </w:r>
      <w:r w:rsidR="004E4A0F">
        <w:rPr>
          <w:b/>
          <w:bCs/>
          <w:color w:val="FF0000"/>
          <w:lang w:val="en-IE"/>
        </w:rPr>
        <w:t xml:space="preserve"> </w:t>
      </w:r>
      <w:r w:rsidR="008953FD">
        <w:rPr>
          <w:b/>
          <w:bCs/>
          <w:color w:val="FF0000"/>
          <w:lang w:val="en-IE"/>
        </w:rPr>
        <w:t xml:space="preserve">/ </w:t>
      </w:r>
      <w:r w:rsidR="004E4A0F" w:rsidRPr="00A01373">
        <w:rPr>
          <w:b/>
          <w:bCs/>
          <w:color w:val="FF0000"/>
          <w:lang w:val="en-IE"/>
        </w:rPr>
        <w:t>Traffic Management Meetin</w:t>
      </w:r>
      <w:r w:rsidR="004E4A0F">
        <w:rPr>
          <w:b/>
          <w:bCs/>
          <w:color w:val="FF0000"/>
          <w:lang w:val="en-IE"/>
        </w:rPr>
        <w:t xml:space="preserve">g and </w:t>
      </w:r>
      <w:r w:rsidR="004E4A0F" w:rsidRPr="00A01373">
        <w:rPr>
          <w:b/>
          <w:bCs/>
          <w:color w:val="FF0000"/>
          <w:lang w:val="en-IE"/>
        </w:rPr>
        <w:t xml:space="preserve"> Audit Committee</w:t>
      </w:r>
      <w:r w:rsidR="004E4A0F" w:rsidRPr="00904203">
        <w:rPr>
          <w:b/>
          <w:bCs/>
          <w:color w:val="FF0000"/>
          <w:lang w:val="en-IE"/>
        </w:rPr>
        <w:t xml:space="preserve"> </w:t>
      </w:r>
      <w:r w:rsidRPr="00904203">
        <w:rPr>
          <w:b/>
          <w:bCs/>
          <w:color w:val="FF0000"/>
          <w:lang w:val="en-IE"/>
        </w:rPr>
        <w:t>meetings will take place remotely</w:t>
      </w:r>
      <w:r>
        <w:rPr>
          <w:b/>
          <w:bCs/>
          <w:color w:val="FF0000"/>
          <w:lang w:val="en-IE"/>
        </w:rPr>
        <w:t xml:space="preserve"> </w:t>
      </w:r>
    </w:p>
    <w:p w14:paraId="68E81D58" w14:textId="5B3AE6B8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7DB1FFB3" w14:textId="05B8B67A" w:rsidR="00A01373" w:rsidRDefault="00A01373" w:rsidP="00572D5C">
      <w:pPr>
        <w:jc w:val="center"/>
        <w:rPr>
          <w:b/>
          <w:bCs/>
          <w:color w:val="FF0000"/>
          <w:lang w:val="en-IE"/>
        </w:rPr>
      </w:pPr>
    </w:p>
    <w:p w14:paraId="2BBAAB50" w14:textId="3F7232BF" w:rsidR="00572D5C" w:rsidRDefault="0041002F" w:rsidP="00572D5C">
      <w:r w:rsidRPr="0041002F">
        <w:t xml:space="preserve">Notes: </w:t>
      </w:r>
      <w:r w:rsidR="009F6D87">
        <w:tab/>
      </w:r>
      <w:r>
        <w:t>N</w:t>
      </w:r>
      <w:r w:rsidRPr="0041002F">
        <w:t>ext Local Traveller Accommodation Consultative Committee date to be confirmed</w:t>
      </w:r>
      <w:r w:rsidR="0003629F">
        <w:t>.</w:t>
      </w:r>
    </w:p>
    <w:p w14:paraId="18B9B8E4" w14:textId="3AEF4285" w:rsidR="009F6D87" w:rsidRPr="0041002F" w:rsidRDefault="009F6D87" w:rsidP="009F6D87">
      <w:pPr>
        <w:ind w:firstLine="720"/>
      </w:pPr>
      <w:r>
        <w:t>February Audit Committee date is provisionally scheduled for 17</w:t>
      </w:r>
      <w:r w:rsidRPr="009F6D87">
        <w:rPr>
          <w:vertAlign w:val="superscript"/>
        </w:rPr>
        <w:t>th</w:t>
      </w:r>
      <w:r>
        <w:t xml:space="preserve"> February</w:t>
      </w:r>
      <w:r w:rsidR="00E75B52">
        <w:t xml:space="preserve"> 2021.</w:t>
      </w:r>
    </w:p>
    <w:p w14:paraId="0B180BC9" w14:textId="77777777" w:rsidR="0097395F" w:rsidRPr="00C0504C" w:rsidRDefault="0097395F" w:rsidP="0097395F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December</w:t>
      </w:r>
      <w:r w:rsidRPr="00C0504C">
        <w:rPr>
          <w:b/>
          <w:lang w:val="en-IE"/>
        </w:rPr>
        <w:t xml:space="preserve"> 2020</w:t>
      </w:r>
    </w:p>
    <w:p w14:paraId="3488CB0D" w14:textId="77777777" w:rsidR="0097395F" w:rsidRDefault="0097395F" w:rsidP="0097395F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7395F" w14:paraId="3831BD97" w14:textId="77777777" w:rsidTr="0097395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1E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0539F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9B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ABF68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B8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B5709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DC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25CE4AB3" w14:textId="77777777" w:rsidTr="0097395F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6F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B5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C38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B9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C4B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D83" w14:paraId="4ED4328C" w14:textId="77777777" w:rsidTr="0097395F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8A5E" w14:textId="77777777" w:rsidR="00074D83" w:rsidRDefault="00074D83" w:rsidP="00074D8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3415" w14:textId="77777777" w:rsidR="00074D83" w:rsidRDefault="00074D83" w:rsidP="00074D8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E3" w14:textId="24D6D56D" w:rsidR="00074D83" w:rsidRDefault="00074D83" w:rsidP="00074D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984" w14:textId="60C678D5" w:rsidR="00074D83" w:rsidRDefault="00074D83" w:rsidP="00074D8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9D95" w14:textId="354C7F44" w:rsidR="00074D83" w:rsidRDefault="00074D83" w:rsidP="00074D8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</w:t>
            </w:r>
            <w:r w:rsidR="00F7275B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/2020</w:t>
            </w:r>
          </w:p>
        </w:tc>
      </w:tr>
      <w:tr w:rsidR="0097395F" w14:paraId="1C459D6E" w14:textId="77777777" w:rsidTr="0097395F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0165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660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27B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46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8D1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48DDEBCC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D28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0A3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584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  <w:p w14:paraId="3AAC9BEC" w14:textId="23F83193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291" w14:textId="0C94A6BA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</w:t>
            </w:r>
            <w:r w:rsidR="009960DC">
              <w:rPr>
                <w:rFonts w:ascii="Tahoma" w:hAnsi="Tahoma" w:cs="Tahoma"/>
                <w:sz w:val="20"/>
                <w:szCs w:val="20"/>
              </w:rPr>
              <w:t>pm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262" w14:textId="60E6F8B3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2/11/2020</w:t>
            </w:r>
          </w:p>
        </w:tc>
      </w:tr>
      <w:tr w:rsidR="0097395F" w14:paraId="1ABC0E87" w14:textId="77777777" w:rsidTr="0097395F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D4E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CC0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E5020" w14:textId="77777777" w:rsidR="0097395F" w:rsidRDefault="0097395F" w:rsidP="009739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551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82A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395F" w14:paraId="234DA71D" w14:textId="77777777" w:rsidTr="0097395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61E85" w14:textId="77777777" w:rsidR="0097395F" w:rsidRDefault="0097395F" w:rsidP="0097395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395F" w14:paraId="6DA74DA3" w14:textId="77777777" w:rsidTr="0097395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25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62F08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F6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C5608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8D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650B9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FB3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34CEB82E" w14:textId="77777777" w:rsidTr="0097395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4C3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5E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007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69D" w14:textId="01C66556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61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61E001C1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859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CE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F4A" w14:textId="77777777" w:rsidR="0097395F" w:rsidRPr="00304A60" w:rsidRDefault="0097395F" w:rsidP="0097395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Area Committee</w:t>
            </w:r>
          </w:p>
          <w:p w14:paraId="54128687" w14:textId="77777777" w:rsidR="0097395F" w:rsidRPr="00304A60" w:rsidRDefault="0097395F" w:rsidP="0097395F">
            <w:pPr>
              <w:jc w:val="center"/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5BFD191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06E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CE5" w14:textId="3556CE9D" w:rsidR="0097395F" w:rsidRDefault="00B41C4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24/11/2020</w:t>
            </w:r>
          </w:p>
        </w:tc>
      </w:tr>
      <w:tr w:rsidR="0097395F" w14:paraId="07F53A49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3B8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91E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E96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CD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4E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1B5DEFBE" w14:textId="77777777" w:rsidTr="0097395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C4AE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FF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7A8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95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13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51BB2022" w14:textId="77777777" w:rsidTr="0097395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1C6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14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22B" w14:textId="75EBCCA8" w:rsidR="0097395F" w:rsidRDefault="00785D9A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75F" w14:textId="64876C15" w:rsidR="0097395F" w:rsidRDefault="00785D9A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2C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2CC8B4D" w14:textId="4795CD64" w:rsidR="0097395F" w:rsidRDefault="0097395F" w:rsidP="0097395F">
      <w:pPr>
        <w:rPr>
          <w:rFonts w:ascii="Tahoma" w:hAnsi="Tahoma" w:cs="Tahoma"/>
          <w:sz w:val="20"/>
          <w:szCs w:val="20"/>
        </w:rPr>
      </w:pPr>
    </w:p>
    <w:p w14:paraId="58F55622" w14:textId="77777777" w:rsidR="008E0BF3" w:rsidRDefault="008E0BF3" w:rsidP="0097395F">
      <w:pPr>
        <w:rPr>
          <w:rFonts w:ascii="Tahoma" w:hAnsi="Tahoma" w:cs="Tahoma"/>
          <w:sz w:val="20"/>
          <w:szCs w:val="20"/>
        </w:rPr>
      </w:pPr>
    </w:p>
    <w:p w14:paraId="4C08BF5F" w14:textId="77777777" w:rsidR="0097395F" w:rsidRDefault="0097395F" w:rsidP="0097395F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7395F" w14:paraId="45AC52F0" w14:textId="77777777" w:rsidTr="0097395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46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588BE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9C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A93CF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0D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B3257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7D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43AD8870" w14:textId="77777777" w:rsidTr="0097395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A73C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B82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CA0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BA9" w14:textId="56F93403" w:rsidR="0097395F" w:rsidRDefault="0097395F" w:rsidP="009960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3:30pm – </w:t>
            </w:r>
            <w:r w:rsidR="009960DC">
              <w:rPr>
                <w:rFonts w:ascii="Tahoma" w:hAnsi="Tahoma" w:cs="Tahoma"/>
                <w:sz w:val="20"/>
                <w:szCs w:val="20"/>
                <w:lang w:val="fr-FR"/>
              </w:rPr>
              <w:t>5:25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B73" w14:textId="4AC7E006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30/11/2020</w:t>
            </w:r>
          </w:p>
        </w:tc>
      </w:tr>
      <w:tr w:rsidR="0097395F" w14:paraId="16BDA38E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0C7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B5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D08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D8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78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7CDF19F8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373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437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212" w14:textId="77777777" w:rsidR="0097395F" w:rsidRPr="00066D7A" w:rsidRDefault="0097395F" w:rsidP="0097395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</w:p>
          <w:p w14:paraId="52BB6507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A1FAB3C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BF91A01" w14:textId="77777777" w:rsidR="0097395F" w:rsidRDefault="0097395F" w:rsidP="0097395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E675FEC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6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220CAE62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8AA52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1A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3A2D6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EE311D" w14:textId="1A6C2178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2/12/2020</w:t>
            </w:r>
          </w:p>
        </w:tc>
      </w:tr>
      <w:tr w:rsidR="0097395F" w14:paraId="7F2BCCA2" w14:textId="77777777" w:rsidTr="0097395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9CA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640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611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98E241B" w14:textId="3F974A89" w:rsidR="0097395F" w:rsidRP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E5E" w14:textId="1F7FF152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395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79C" w14:textId="0CEF1D83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3/12/2020</w:t>
            </w:r>
          </w:p>
        </w:tc>
      </w:tr>
      <w:tr w:rsidR="0097395F" w14:paraId="50FE5D7F" w14:textId="77777777" w:rsidTr="0097395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F3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242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F77" w14:textId="6A38EC51" w:rsidR="0097395F" w:rsidRP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 w:rsidR="008675AB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55DCB95" w14:textId="01A2F331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8ED" w14:textId="6ABF02E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EC0" w14:textId="1ADFA329" w:rsidR="0097395F" w:rsidRPr="00905BD4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5BD4">
              <w:rPr>
                <w:rFonts w:ascii="Tahoma" w:hAnsi="Tahoma" w:cs="Tahoma"/>
                <w:bCs/>
                <w:sz w:val="20"/>
                <w:szCs w:val="20"/>
              </w:rPr>
              <w:t>4/12/2020</w:t>
            </w:r>
          </w:p>
        </w:tc>
      </w:tr>
    </w:tbl>
    <w:p w14:paraId="4955B17F" w14:textId="77777777" w:rsidR="0097395F" w:rsidRDefault="0097395F" w:rsidP="0097395F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7871F3D" w14:textId="77777777" w:rsidR="0097395F" w:rsidRDefault="0097395F" w:rsidP="0097395F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5C659A7" w14:textId="77777777" w:rsidR="0097395F" w:rsidRDefault="0097395F" w:rsidP="0097395F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7395F" w14:paraId="665A1F20" w14:textId="77777777" w:rsidTr="0097395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24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F8ABE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37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10E7D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22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48B43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40A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1BB4956F" w14:textId="77777777" w:rsidTr="0097395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92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368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54" w14:textId="5D982234" w:rsidR="0097395F" w:rsidRPr="006C2937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488" w14:textId="3CDF4CF5" w:rsidR="0097395F" w:rsidRPr="006C2937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F5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71686C96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23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100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91B" w14:textId="2D847DFF" w:rsidR="0097395F" w:rsidRPr="00AF1156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DE5" w14:textId="3064FE82" w:rsidR="0097395F" w:rsidRPr="00AF1156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1B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21688781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C9E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496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68D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08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F8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27FAEB45" w14:textId="77777777" w:rsidTr="0097395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2D31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5A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E504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E504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B76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A40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80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3ADD7A62" w14:textId="77777777" w:rsidTr="0097395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910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70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E504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E504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66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E2C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1A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23F8D2E" w14:textId="5DACD838" w:rsidR="0097395F" w:rsidRDefault="0097395F" w:rsidP="00AA63AE"/>
    <w:p w14:paraId="4AEFB549" w14:textId="626657CC" w:rsidR="00C96AC3" w:rsidRDefault="00C96AC3">
      <w:pPr>
        <w:spacing w:after="160" w:line="259" w:lineRule="auto"/>
      </w:pPr>
      <w:r>
        <w:br w:type="page"/>
      </w:r>
    </w:p>
    <w:p w14:paraId="0969DA4E" w14:textId="5FE15427" w:rsidR="00C96AC3" w:rsidRPr="001615CC" w:rsidRDefault="00C96AC3" w:rsidP="00C96AC3">
      <w:pPr>
        <w:pStyle w:val="Title"/>
        <w:jc w:val="center"/>
        <w:rPr>
          <w:b/>
          <w:lang w:val="en-IE"/>
        </w:rPr>
      </w:pPr>
      <w:r w:rsidRPr="001615CC">
        <w:rPr>
          <w:b/>
          <w:lang w:val="en-IE"/>
        </w:rPr>
        <w:lastRenderedPageBreak/>
        <w:t>January 202</w:t>
      </w:r>
      <w:r>
        <w:rPr>
          <w:b/>
          <w:lang w:val="en-IE"/>
        </w:rPr>
        <w:t>1</w:t>
      </w:r>
    </w:p>
    <w:tbl>
      <w:tblPr>
        <w:tblpPr w:leftFromText="180" w:rightFromText="180" w:bottomFromText="160" w:vertAnchor="text" w:horzAnchor="margin" w:tblpXSpec="center" w:tblpY="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9"/>
        <w:gridCol w:w="1981"/>
        <w:gridCol w:w="1801"/>
      </w:tblGrid>
      <w:tr w:rsidR="00C96AC3" w14:paraId="0B0D44CC" w14:textId="77777777" w:rsidTr="00FE3D7F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A6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DE9AA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D1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2CD06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7FC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ED45D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F8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CFA58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604D732B" w14:textId="77777777" w:rsidTr="00FE3D7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EE3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D4D3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24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ACB5" w14:textId="77777777" w:rsidR="00C96AC3" w:rsidRDefault="00C96AC3" w:rsidP="00FE3D7F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C1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3A42201C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04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AE4A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AB2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B206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7556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5B38EA83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B109" w14:textId="77777777" w:rsidR="00C96AC3" w:rsidRDefault="00C96AC3" w:rsidP="00FE3D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818" w14:textId="5BE71E10" w:rsidR="00C96AC3" w:rsidRDefault="00C96AC3" w:rsidP="00FE3D7F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8E8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ED3F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FDE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4598C10B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8EE3" w14:textId="77777777" w:rsidR="00C96AC3" w:rsidRDefault="00C96AC3" w:rsidP="00FE3D7F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7881" w14:textId="4C792580" w:rsidR="00C96AC3" w:rsidRDefault="00C96AC3" w:rsidP="00FE3D7F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EC4" w14:textId="77777777" w:rsidR="00C96AC3" w:rsidRDefault="00C96AC3" w:rsidP="00FE3D7F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9DFE" w14:textId="77777777" w:rsidR="00C96AC3" w:rsidRDefault="00C96AC3" w:rsidP="00FE3D7F">
            <w:pPr>
              <w:spacing w:line="0" w:lineRule="atLeast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C7B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36235678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8BFB" w14:textId="77777777" w:rsidR="00C96AC3" w:rsidRDefault="00C96AC3" w:rsidP="00FE3D7F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CC82" w14:textId="4FCB9437" w:rsidR="00C96AC3" w:rsidRDefault="00C96AC3" w:rsidP="00FE3D7F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1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D80" w14:textId="77777777" w:rsidR="00C96AC3" w:rsidRDefault="00C96AC3" w:rsidP="00FE3D7F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  <w:p w14:paraId="1800FE29" w14:textId="77777777" w:rsidR="00C96AC3" w:rsidRDefault="00C96AC3" w:rsidP="00FE3D7F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962" w14:textId="77777777" w:rsidR="00C96AC3" w:rsidRDefault="00C96AC3" w:rsidP="00FE3D7F">
            <w:pPr>
              <w:spacing w:line="0" w:lineRule="atLeast"/>
              <w:ind w:right="-108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12C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26C39268" w14:textId="77777777" w:rsidTr="00FE3D7F">
        <w:tc>
          <w:tcPr>
            <w:tcW w:w="9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8F923" w14:textId="77777777" w:rsidR="00C96AC3" w:rsidRDefault="00C96AC3" w:rsidP="00FE3D7F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  <w:p w14:paraId="473A6864" w14:textId="77777777" w:rsidR="00C96AC3" w:rsidRDefault="00C96AC3" w:rsidP="00FE3D7F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C96AC3" w14:paraId="42D8B108" w14:textId="77777777" w:rsidTr="00FE3D7F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D9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178AC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A9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E7A7D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E8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0D923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14:paraId="55AE5F0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973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563C5724" w14:textId="77777777" w:rsidTr="00FE3D7F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658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11C2" w14:textId="70808E4C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7AC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642A" w14:textId="37C83A7E" w:rsidR="00C96AC3" w:rsidRDefault="0075077F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96AC3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819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210407A4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D42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8800" w14:textId="3FD8E53F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BCD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F59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D37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2B5C0AD0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DE32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DFCF" w14:textId="5D558EDB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227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6B9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B7E7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1720B8AA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84A4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2818" w14:textId="26D56F31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A7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A9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F7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5D3BB594" w14:textId="77777777" w:rsidTr="00FE3D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19D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CE8" w14:textId="51B2DFF9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4E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6F5D8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32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CD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B1E12E" w14:textId="77777777" w:rsidR="00C96AC3" w:rsidRDefault="00C96AC3" w:rsidP="00C96AC3">
      <w:pPr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C96AC3" w14:paraId="6A1D6ED5" w14:textId="77777777" w:rsidTr="00FE3D7F">
        <w:trPr>
          <w:trHeight w:val="75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99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6229B6" w14:textId="77777777" w:rsidR="00C96AC3" w:rsidRDefault="00C96AC3" w:rsidP="00FE3D7F">
            <w:pPr>
              <w:spacing w:line="254" w:lineRule="auto"/>
              <w:ind w:left="732" w:hanging="73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12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236EC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60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84B03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51F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1E5B3B43" w14:textId="77777777" w:rsidTr="00FE3D7F">
        <w:trPr>
          <w:trHeight w:val="42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D61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1696" w14:textId="06EEA843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297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C7C" w14:textId="3740C0B2" w:rsidR="00C96AC3" w:rsidRDefault="00C96AC3" w:rsidP="009960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3:30pm – </w:t>
            </w:r>
            <w:r w:rsidR="009960DC">
              <w:rPr>
                <w:rFonts w:ascii="Tahoma" w:hAnsi="Tahoma" w:cs="Tahoma"/>
                <w:sz w:val="20"/>
                <w:szCs w:val="20"/>
                <w:lang w:val="fr-FR"/>
              </w:rPr>
              <w:t>5:25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4E3" w14:textId="7FA42BC8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21/12/2020</w:t>
            </w:r>
          </w:p>
        </w:tc>
      </w:tr>
      <w:tr w:rsidR="00C96AC3" w14:paraId="1262E67C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82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5066" w14:textId="1775668F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410" w14:textId="77777777" w:rsidR="00C96AC3" w:rsidRPr="00785D9A" w:rsidRDefault="00C96AC3" w:rsidP="00785D9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7233BDB0" w14:textId="77777777" w:rsidR="00C96AC3" w:rsidRPr="00785D9A" w:rsidRDefault="00C96AC3" w:rsidP="00785D9A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6010E03" w14:textId="77777777" w:rsidR="00C96AC3" w:rsidRDefault="00C96AC3" w:rsidP="00FE3D7F">
            <w:pPr>
              <w:tabs>
                <w:tab w:val="left" w:pos="307"/>
              </w:tabs>
              <w:spacing w:after="120"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358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109" w14:textId="59BA960D" w:rsidR="00C96AC3" w:rsidRDefault="0075077F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21/12/2020</w:t>
            </w:r>
          </w:p>
        </w:tc>
      </w:tr>
      <w:tr w:rsidR="00C96AC3" w14:paraId="306CBA15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F012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D841" w14:textId="3A99269D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F6E1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4ED5D13B" w14:textId="77777777" w:rsidR="00C96AC3" w:rsidRDefault="00C96AC3" w:rsidP="00FE3D7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BC8A6D0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665B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75F" w14:textId="661B5D5E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21/12/2020</w:t>
            </w:r>
          </w:p>
        </w:tc>
      </w:tr>
      <w:tr w:rsidR="00C96AC3" w14:paraId="4C703B0D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7E9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AF24" w14:textId="48FDEF8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EB1" w14:textId="77777777" w:rsidR="00C96AC3" w:rsidRDefault="00C96AC3" w:rsidP="00FE3D7F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462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366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1E5A12FB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4A4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BA4" w14:textId="19A5A2B2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B38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2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39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E56EB82" w14:textId="77777777" w:rsidR="008E0BF3" w:rsidRDefault="008E0BF3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1352"/>
        <w:gridCol w:w="1898"/>
        <w:gridCol w:w="1853"/>
        <w:gridCol w:w="1984"/>
      </w:tblGrid>
      <w:tr w:rsidR="00C96AC3" w14:paraId="2B81B018" w14:textId="77777777" w:rsidTr="00FE3D7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A5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BCAA9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D6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0DB80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B5C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6F987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B27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67716734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92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6577" w14:textId="3FE1343B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938" w14:textId="77777777" w:rsidR="00C96AC3" w:rsidRDefault="00C96AC3" w:rsidP="00FE3D7F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BA8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3DA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7713C810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1AE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9756" w14:textId="2AA136AC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769" w14:textId="77777777" w:rsidR="00C96AC3" w:rsidRDefault="00C96AC3" w:rsidP="00C96AC3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58" w14:textId="77777777" w:rsidR="00C96AC3" w:rsidRDefault="00C96AC3" w:rsidP="00C96AC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ED3CA2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AAA" w14:textId="77777777" w:rsidR="00C96AC3" w:rsidRDefault="00C96AC3" w:rsidP="00C96AC3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96AC3" w14:paraId="3017E584" w14:textId="77777777" w:rsidTr="007507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F4D7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CA8" w14:textId="19C2E3CB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6A0" w14:textId="114F47E2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770" w14:textId="1778D34F" w:rsidR="00C96AC3" w:rsidRDefault="00C96AC3" w:rsidP="00FE3D7F">
            <w:pPr>
              <w:spacing w:line="254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030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2BCA2140" w14:textId="77777777" w:rsidTr="00FE3D7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B5A6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9BB" w14:textId="1B90252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5CB" w14:textId="77777777" w:rsidR="00C96AC3" w:rsidRPr="00044FCF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383712B1" w14:textId="77777777" w:rsidR="00C96AC3" w:rsidRPr="00044FCF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33D4D0E4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065E8456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30791FC" w14:textId="77777777" w:rsidR="00C96AC3" w:rsidRPr="00044FCF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047859FA" w14:textId="77777777" w:rsidR="00C96AC3" w:rsidRPr="00044FCF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18206ED1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F47F4BC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76849B99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2B7A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635ABA90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B41EF3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B1414B0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6A778F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0B7977B4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F1E432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CC27A8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1A3B89" w14:textId="77777777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6AD900" w14:textId="2C5B2A8E" w:rsidR="00C96AC3" w:rsidRDefault="00C96AC3" w:rsidP="00FE3D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– </w:t>
            </w:r>
            <w:r w:rsidR="009960D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="009960D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713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437850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BA3E7B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1D519E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A0F50B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63203D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FB431D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3E21D8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71C922" w14:textId="77777777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8DDFA9" w14:textId="35DC2ACC" w:rsidR="0075077F" w:rsidRDefault="0075077F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7/1/2021</w:t>
            </w:r>
          </w:p>
        </w:tc>
      </w:tr>
      <w:tr w:rsidR="00C96AC3" w14:paraId="3457C2F7" w14:textId="77777777" w:rsidTr="00FE3D7F">
        <w:trPr>
          <w:trHeight w:val="18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595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FDD9" w14:textId="6FCDF4C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43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1E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DA674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29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6AC3" w14:paraId="34394318" w14:textId="77777777" w:rsidTr="00FE3D7F">
        <w:trPr>
          <w:gridAfter w:val="3"/>
          <w:wAfter w:w="5735" w:type="dxa"/>
        </w:trPr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F5E17" w14:textId="77777777" w:rsidR="00C96AC3" w:rsidRDefault="00C96AC3" w:rsidP="00FE3D7F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  <w:p w14:paraId="05296277" w14:textId="77777777" w:rsidR="00C96AC3" w:rsidRDefault="00C96AC3" w:rsidP="00FE3D7F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  <w:p w14:paraId="1FB314FF" w14:textId="77777777" w:rsidR="00C96AC3" w:rsidRDefault="00C96AC3" w:rsidP="00FE3D7F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</w:tc>
      </w:tr>
      <w:tr w:rsidR="00C96AC3" w14:paraId="54D2123C" w14:textId="77777777" w:rsidTr="00FE3D7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0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6BFC0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2F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9C2EB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FA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A34FD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476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2D18F42B" w14:textId="77777777" w:rsidTr="00FE3D7F">
        <w:trPr>
          <w:trHeight w:val="3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D2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03A5" w14:textId="6AC1F008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B6B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0C46AF9F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0ECC1FA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7E65E85" w14:textId="77777777" w:rsidR="00C96AC3" w:rsidRPr="00705376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BC4F7E5" w14:textId="77777777" w:rsidR="00C96AC3" w:rsidRPr="00705376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F563" w14:textId="7BD7629B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</w:t>
            </w:r>
            <w:r w:rsidR="009960DC"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4EE0D81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CDDCD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9D133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7D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C3BBBF" w14:textId="77777777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4D4AA2" w14:textId="77777777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514035" w14:textId="5003281A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11/1/2021</w:t>
            </w:r>
          </w:p>
        </w:tc>
      </w:tr>
      <w:tr w:rsidR="00C96AC3" w14:paraId="33F1904A" w14:textId="77777777" w:rsidTr="00C96A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D0F7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82D" w14:textId="581A5736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2BC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506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47FB9661" w14:textId="00095469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</w:t>
            </w:r>
            <w:r w:rsidR="00A746D2">
              <w:rPr>
                <w:rFonts w:ascii="Tahoma" w:hAnsi="Tahoma" w:cs="Tahoma"/>
                <w:sz w:val="20"/>
                <w:szCs w:val="20"/>
              </w:rPr>
              <w:t>North Clondalkin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9C4E0DB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2ADCBE7" w14:textId="2DAB4914" w:rsidR="00C96AC3" w:rsidRPr="00705376" w:rsidRDefault="008675AB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="00C96AC3"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5063" w14:textId="59206A43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  <w:r w:rsidR="009960DC">
              <w:rPr>
                <w:rFonts w:ascii="Tahoma" w:hAnsi="Tahoma" w:cs="Tahoma"/>
                <w:sz w:val="20"/>
                <w:szCs w:val="20"/>
              </w:rPr>
              <w:t xml:space="preserve"> – 3.00pm</w:t>
            </w:r>
          </w:p>
          <w:p w14:paraId="593C95F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531BA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596CA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FF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2775EE" w14:textId="77777777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53EA34" w14:textId="77777777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644D2D" w14:textId="69700F7E" w:rsidR="0075077F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12/1/2021</w:t>
            </w:r>
          </w:p>
        </w:tc>
      </w:tr>
      <w:tr w:rsidR="00C96AC3" w14:paraId="6D583414" w14:textId="77777777" w:rsidTr="00C96A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1A9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4E0" w14:textId="19D8A318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2BC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CF1A" w14:textId="71D67646" w:rsidR="00C96AC3" w:rsidRPr="00FA4C8E" w:rsidRDefault="00C96AC3" w:rsidP="00FA4C8E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0E76" w14:textId="0BC64F75" w:rsidR="00C96AC3" w:rsidRDefault="005E7248" w:rsidP="00FA4C8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3.00pm – </w:t>
            </w:r>
            <w:r w:rsidR="009960DC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9960DC">
              <w:rPr>
                <w:rFonts w:ascii="Tahoma" w:hAnsi="Tahoma" w:cs="Tahoma"/>
                <w:sz w:val="20"/>
                <w:szCs w:val="20"/>
              </w:rPr>
              <w:t>55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B90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4C7A9085" w14:textId="77777777" w:rsidTr="00FE3D7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B44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CE0B" w14:textId="4F265BF8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37C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B5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95E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7F5D8EB0" w14:textId="77777777" w:rsidTr="00FE3D7F">
        <w:trPr>
          <w:trHeight w:val="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247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2FE" w14:textId="10409788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2BC5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25A" w14:textId="418BEC78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5A3" w14:textId="56F64A44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7DF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7752517" w14:textId="51419363" w:rsidR="00C96AC3" w:rsidRDefault="00C96AC3"/>
    <w:p w14:paraId="62819A79" w14:textId="77777777" w:rsidR="00905BD4" w:rsidRDefault="00905BD4" w:rsidP="008E0BF3">
      <w:pPr>
        <w:pStyle w:val="Title"/>
        <w:jc w:val="center"/>
        <w:rPr>
          <w:b/>
          <w:lang w:val="en-IE"/>
        </w:rPr>
      </w:pPr>
    </w:p>
    <w:p w14:paraId="5BC010A9" w14:textId="203D15FF" w:rsidR="008E0BF3" w:rsidRPr="008E0BF3" w:rsidRDefault="008E0BF3" w:rsidP="008E0BF3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February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p w14:paraId="67A09F94" w14:textId="1816ED13" w:rsidR="008E0BF3" w:rsidRDefault="008E0BF3"/>
    <w:p w14:paraId="4291B27E" w14:textId="77777777" w:rsidR="008E0BF3" w:rsidRDefault="008E0BF3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C96AC3" w14:paraId="60F02C3C" w14:textId="77777777" w:rsidTr="008E0BF3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8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340AF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95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21B51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77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5701C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BEA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6E40C4EC" w14:textId="77777777" w:rsidTr="008E0BF3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DC6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36C1" w14:textId="002D0FB0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422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3D75" w14:textId="11854765" w:rsidR="00C96AC3" w:rsidRDefault="009960DC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96AC3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63C9" w14:textId="77777777" w:rsidR="00C96AC3" w:rsidRDefault="00C96AC3" w:rsidP="00FE3D7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5F98F47F" w14:textId="77777777" w:rsidTr="00FA636D">
        <w:trPr>
          <w:trHeight w:val="6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86B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4955" w14:textId="581695A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0C3" w14:textId="755326FE" w:rsidR="00C96AC3" w:rsidRPr="00FA636D" w:rsidRDefault="00C96AC3" w:rsidP="00FA636D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227C" w14:textId="120BE0F4" w:rsidR="00C96AC3" w:rsidRPr="00FA636D" w:rsidRDefault="005E7248" w:rsidP="00FA636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3.00pm – </w:t>
            </w:r>
            <w:r w:rsidR="009960DC">
              <w:rPr>
                <w:rFonts w:ascii="Tahoma" w:hAnsi="Tahoma" w:cs="Tahoma"/>
                <w:sz w:val="20"/>
                <w:szCs w:val="20"/>
              </w:rPr>
              <w:t>4.55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399" w14:textId="34031541" w:rsidR="00785D9A" w:rsidRDefault="00785D9A" w:rsidP="00FA636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118D7B5A" w14:textId="77777777" w:rsidTr="008E0BF3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83A8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7D81" w14:textId="7A88F209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7D8D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733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15D" w14:textId="2CC6D7ED" w:rsidR="00C96AC3" w:rsidRDefault="00785D9A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31/1/2020</w:t>
            </w:r>
          </w:p>
        </w:tc>
      </w:tr>
      <w:tr w:rsidR="00C96AC3" w14:paraId="2FF3D5DA" w14:textId="77777777" w:rsidTr="008E0BF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F8DE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04C" w14:textId="6CAA796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815A" w14:textId="77777777" w:rsidR="00C96AC3" w:rsidRDefault="00C96AC3" w:rsidP="00C96AC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  <w:p w14:paraId="40FC22F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CE2" w14:textId="44D29D00" w:rsidR="00C96AC3" w:rsidRDefault="005E7248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3.00pm – </w:t>
            </w:r>
            <w:r w:rsidR="009960DC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9960DC">
              <w:rPr>
                <w:rFonts w:ascii="Tahoma" w:hAnsi="Tahoma" w:cs="Tahoma"/>
                <w:sz w:val="20"/>
                <w:szCs w:val="20"/>
              </w:rPr>
              <w:t>55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14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6D6F1902" w14:textId="77777777" w:rsidTr="008E0BF3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FE4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38C" w14:textId="40DC4C09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DE3E7" w14:textId="77777777" w:rsidR="00C96AC3" w:rsidRDefault="00C96AC3" w:rsidP="00FE3D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126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ECA" w14:textId="77777777" w:rsidR="00C96AC3" w:rsidRDefault="00C96AC3" w:rsidP="00FE3D7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6AC3" w14:paraId="7C456F85" w14:textId="77777777" w:rsidTr="008E0BF3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F4275" w14:textId="77777777" w:rsidR="00C96AC3" w:rsidRDefault="00C96AC3" w:rsidP="00FE3D7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6AC3" w14:paraId="1EB65DA5" w14:textId="77777777" w:rsidTr="008E0BF3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C8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88EA2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CF7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804CC9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68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17EF2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57A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6513E9F6" w14:textId="77777777" w:rsidTr="008E0BF3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359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9F8" w14:textId="4D8C319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B916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176" w14:textId="009842EE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3:30pm – </w:t>
            </w:r>
            <w:r w:rsidR="009960DC">
              <w:rPr>
                <w:rFonts w:ascii="Tahoma" w:hAnsi="Tahoma" w:cs="Tahoma"/>
                <w:sz w:val="20"/>
                <w:szCs w:val="20"/>
                <w:lang w:val="fr-F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:</w:t>
            </w:r>
            <w:r w:rsidR="009960DC">
              <w:rPr>
                <w:rFonts w:ascii="Tahoma" w:hAnsi="Tahoma" w:cs="Tahoma"/>
                <w:sz w:val="20"/>
                <w:szCs w:val="20"/>
                <w:lang w:val="fr-FR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813" w14:textId="0D362554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25/1/2021</w:t>
            </w:r>
          </w:p>
        </w:tc>
      </w:tr>
      <w:tr w:rsidR="00C96AC3" w14:paraId="50118788" w14:textId="77777777" w:rsidTr="008E0BF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0E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8B3B" w14:textId="512F4D2C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D50" w14:textId="77777777" w:rsidR="00C96AC3" w:rsidRPr="00304A60" w:rsidRDefault="00C96AC3" w:rsidP="00FE3D7F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Area Committee</w:t>
            </w:r>
          </w:p>
          <w:p w14:paraId="683CE899" w14:textId="77777777" w:rsidR="00C96AC3" w:rsidRPr="00304A60" w:rsidRDefault="00C96AC3" w:rsidP="00FE3D7F">
            <w:pPr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14:paraId="03B41AD0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604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40D" w14:textId="62783F65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26/1/2021</w:t>
            </w:r>
          </w:p>
        </w:tc>
      </w:tr>
      <w:tr w:rsidR="00C96AC3" w14:paraId="775764AB" w14:textId="77777777" w:rsidTr="008E0BF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39F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45C4" w14:textId="74A5284A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144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7194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89E" w14:textId="0700DD9D" w:rsidR="00C96AC3" w:rsidRDefault="00785D9A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8/1/2021</w:t>
            </w:r>
          </w:p>
        </w:tc>
      </w:tr>
      <w:tr w:rsidR="00C96AC3" w14:paraId="03EEC700" w14:textId="77777777" w:rsidTr="008E0BF3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FB10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A43" w14:textId="62DEFBC5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C326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553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CC3" w14:textId="7C9CC381" w:rsidR="00C96AC3" w:rsidRDefault="00785D9A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11/1/2021</w:t>
            </w:r>
          </w:p>
        </w:tc>
      </w:tr>
      <w:tr w:rsidR="00C96AC3" w14:paraId="1F765863" w14:textId="77777777" w:rsidTr="008E0BF3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FC8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A35B" w14:textId="49EE729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B82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EB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6B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A297E26" w14:textId="341C9FC0" w:rsidR="00C96AC3" w:rsidRDefault="00C96AC3" w:rsidP="00C96AC3">
      <w:pPr>
        <w:rPr>
          <w:rFonts w:ascii="Tahoma" w:hAnsi="Tahoma" w:cs="Tahoma"/>
          <w:sz w:val="20"/>
          <w:szCs w:val="20"/>
        </w:rPr>
      </w:pPr>
    </w:p>
    <w:p w14:paraId="49294BA9" w14:textId="77777777" w:rsidR="00C96AC3" w:rsidRDefault="00C96AC3" w:rsidP="00C96AC3">
      <w:pPr>
        <w:rPr>
          <w:rFonts w:ascii="Tahoma" w:hAnsi="Tahoma" w:cs="Tahoma"/>
          <w:sz w:val="20"/>
          <w:szCs w:val="20"/>
        </w:rPr>
      </w:pPr>
    </w:p>
    <w:p w14:paraId="44D93A6A" w14:textId="77777777" w:rsidR="00C96AC3" w:rsidRDefault="00C96AC3" w:rsidP="00C96AC3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C96AC3" w14:paraId="05070ED0" w14:textId="77777777" w:rsidTr="00FE3D7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0B4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933E5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CF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F48D2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19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8A152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6F13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754A6AE4" w14:textId="77777777" w:rsidTr="00FE3D7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C0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61D4" w14:textId="5F5494AA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0FF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FC3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15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5D99BC0D" w14:textId="77777777" w:rsidTr="00C96AC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B26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D458" w14:textId="5E9B1F6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1C7" w14:textId="77777777" w:rsidR="00FA636D" w:rsidRDefault="00FA636D" w:rsidP="00FA636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16F0F6F9" w14:textId="77777777" w:rsidR="00FA636D" w:rsidRDefault="00FA636D" w:rsidP="00FA636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</w:pPr>
          </w:p>
          <w:p w14:paraId="12AEF828" w14:textId="1CD0F26D" w:rsidR="00C96AC3" w:rsidRPr="002503F2" w:rsidRDefault="00C96AC3" w:rsidP="00FA636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5D72D53F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2C41" w14:textId="334D4B73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13A53C7D" w14:textId="77777777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1E2653" w14:textId="77777777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6BAD01" w14:textId="450E3BEF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CE0" w14:textId="44CD412F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14/1/2021</w:t>
            </w:r>
          </w:p>
          <w:p w14:paraId="5DAE9596" w14:textId="77777777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3B245B" w14:textId="77777777" w:rsidR="00FA636D" w:rsidRDefault="00FA636D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D8AE0B" w14:textId="0DAD8E5C" w:rsidR="00C96AC3" w:rsidRDefault="00785D9A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14/1/2021</w:t>
            </w:r>
          </w:p>
        </w:tc>
      </w:tr>
      <w:tr w:rsidR="00C96AC3" w14:paraId="04A7313C" w14:textId="77777777" w:rsidTr="00FE3D7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39AD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A4D2" w14:textId="3A03B17A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47B7" w14:textId="67F7815A" w:rsidR="0041002F" w:rsidRPr="00066D7A" w:rsidRDefault="0041002F" w:rsidP="0041002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(Provisional)</w:t>
            </w:r>
          </w:p>
          <w:p w14:paraId="54BCAD0B" w14:textId="77777777" w:rsidR="0041002F" w:rsidRDefault="0041002F" w:rsidP="00FE3D7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95CF99C" w14:textId="102E2135" w:rsidR="00C96AC3" w:rsidRDefault="00C96AC3" w:rsidP="0041002F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3EE0B009" w14:textId="77777777" w:rsidR="00C96AC3" w:rsidRDefault="00C96AC3" w:rsidP="0041002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CCE255B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1B11" w14:textId="77777777" w:rsidR="0041002F" w:rsidRDefault="0041002F" w:rsidP="0041002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7BF2E7CB" w14:textId="77777777" w:rsidR="0041002F" w:rsidRDefault="0041002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A129BF" w14:textId="77777777" w:rsidR="0041002F" w:rsidRDefault="0041002F" w:rsidP="0041002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BF6F7" w14:textId="4F57DC09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254" w14:textId="77777777" w:rsidR="0041002F" w:rsidRDefault="0041002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1A6F1B" w14:textId="77777777" w:rsidR="0041002F" w:rsidRDefault="0041002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713BB1" w14:textId="77777777" w:rsidR="0041002F" w:rsidRDefault="0041002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BE3293" w14:textId="47252E62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3/2/2021</w:t>
            </w:r>
          </w:p>
        </w:tc>
      </w:tr>
      <w:tr w:rsidR="00C96AC3" w14:paraId="6B60956C" w14:textId="77777777" w:rsidTr="00FE3D7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79C8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9CDC" w14:textId="0363C87A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E64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6C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5B5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742AFE00" w14:textId="77777777" w:rsidTr="00FE3D7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33D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9BD7" w14:textId="63BB29A1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287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A1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54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05F4275" w14:textId="77777777" w:rsidR="00C96AC3" w:rsidRDefault="00C96AC3" w:rsidP="00C96AC3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185511A" w14:textId="77777777" w:rsidR="00C96AC3" w:rsidRDefault="00C96AC3" w:rsidP="00C96AC3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C96AC3" w14:paraId="16290224" w14:textId="77777777" w:rsidTr="00C96AC3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10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1CFA5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AE7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1E0031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6C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E0F22E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A45A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6AC3" w14:paraId="539EF8BB" w14:textId="77777777" w:rsidTr="00C96AC3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2D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E2BD" w14:textId="014D5E2C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BED" w14:textId="77777777" w:rsidR="00C96AC3" w:rsidRPr="00705376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A3A892F" w14:textId="77777777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B41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618" w14:textId="69AB7EFF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8/2/2021</w:t>
            </w:r>
          </w:p>
        </w:tc>
      </w:tr>
      <w:tr w:rsidR="00C96AC3" w14:paraId="2B66467B" w14:textId="77777777" w:rsidTr="00C96AC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8C0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6EC" w14:textId="679FBB1C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950" w14:textId="77777777" w:rsidR="008675AB" w:rsidRDefault="008675AB" w:rsidP="00FE3D7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A6ED51A" w14:textId="0EB82286" w:rsidR="00C96AC3" w:rsidRDefault="00C96AC3" w:rsidP="00FE3D7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3138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34C" w14:textId="77777777" w:rsidR="00C96AC3" w:rsidRDefault="0075077F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9/2/2021</w:t>
            </w:r>
          </w:p>
          <w:p w14:paraId="3E5704F7" w14:textId="118D6009" w:rsidR="003D0215" w:rsidRDefault="003D0215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1BF288A5" w14:textId="77777777" w:rsidTr="00FA4C8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B2DB" w14:textId="77777777" w:rsidR="00C96AC3" w:rsidRDefault="00C96AC3" w:rsidP="00FE3D7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AB0" w14:textId="47348B9D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571" w14:textId="0C336109" w:rsidR="00C96AC3" w:rsidRDefault="00C96AC3" w:rsidP="00FE3D7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249" w14:textId="2C38702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304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AC3" w14:paraId="03806E8C" w14:textId="77777777" w:rsidTr="00FE3D7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F3C3" w14:textId="77777777" w:rsidR="00C96AC3" w:rsidRDefault="00C96AC3" w:rsidP="00FE3D7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672C" w14:textId="46CD174E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A29B" w14:textId="77777777" w:rsidR="00C96AC3" w:rsidRDefault="00C96AC3" w:rsidP="00FE3D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0CF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780" w14:textId="4030503C" w:rsidR="00C96AC3" w:rsidRDefault="00785D9A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25/1/2021</w:t>
            </w:r>
          </w:p>
        </w:tc>
      </w:tr>
      <w:tr w:rsidR="00C96AC3" w14:paraId="5F64420F" w14:textId="77777777" w:rsidTr="00FE3D7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A8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DE2F" w14:textId="4000521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766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1FB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06D" w14:textId="77777777" w:rsidR="00C96AC3" w:rsidRDefault="00C96AC3" w:rsidP="00FE3D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A5C79C2" w14:textId="77777777" w:rsidR="0097395F" w:rsidRDefault="0097395F" w:rsidP="00AA63AE"/>
    <w:sectPr w:rsidR="0097395F" w:rsidSect="00AA63A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F3"/>
    <w:rsid w:val="0003629F"/>
    <w:rsid w:val="000737EF"/>
    <w:rsid w:val="00074D83"/>
    <w:rsid w:val="000A2003"/>
    <w:rsid w:val="001B725F"/>
    <w:rsid w:val="00290C94"/>
    <w:rsid w:val="002B4F38"/>
    <w:rsid w:val="002E29AD"/>
    <w:rsid w:val="0038587B"/>
    <w:rsid w:val="003D0215"/>
    <w:rsid w:val="003D73C0"/>
    <w:rsid w:val="003F7194"/>
    <w:rsid w:val="0041002F"/>
    <w:rsid w:val="00421D0F"/>
    <w:rsid w:val="004E4A0F"/>
    <w:rsid w:val="004E55B3"/>
    <w:rsid w:val="00507D2D"/>
    <w:rsid w:val="00572D5C"/>
    <w:rsid w:val="005E7248"/>
    <w:rsid w:val="00616D3B"/>
    <w:rsid w:val="006D055B"/>
    <w:rsid w:val="0075077F"/>
    <w:rsid w:val="007575BB"/>
    <w:rsid w:val="00785D9A"/>
    <w:rsid w:val="007C10AF"/>
    <w:rsid w:val="008675AB"/>
    <w:rsid w:val="008953FD"/>
    <w:rsid w:val="008E0BF3"/>
    <w:rsid w:val="00905BD4"/>
    <w:rsid w:val="00910881"/>
    <w:rsid w:val="0097395F"/>
    <w:rsid w:val="009872F1"/>
    <w:rsid w:val="009960DC"/>
    <w:rsid w:val="009B5B46"/>
    <w:rsid w:val="009F6D87"/>
    <w:rsid w:val="00A01373"/>
    <w:rsid w:val="00A3680E"/>
    <w:rsid w:val="00A746D2"/>
    <w:rsid w:val="00AA2CDB"/>
    <w:rsid w:val="00AA63AE"/>
    <w:rsid w:val="00B04BAF"/>
    <w:rsid w:val="00B41C4F"/>
    <w:rsid w:val="00B4540B"/>
    <w:rsid w:val="00C45DF3"/>
    <w:rsid w:val="00C96AC3"/>
    <w:rsid w:val="00CD47D5"/>
    <w:rsid w:val="00D32208"/>
    <w:rsid w:val="00E03823"/>
    <w:rsid w:val="00E75B52"/>
    <w:rsid w:val="00E90AA0"/>
    <w:rsid w:val="00EB1C8E"/>
    <w:rsid w:val="00F4277C"/>
    <w:rsid w:val="00F7275B"/>
    <w:rsid w:val="00FA4C8E"/>
    <w:rsid w:val="00FA636D"/>
    <w:rsid w:val="00FC3B1E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D90E"/>
  <w15:chartTrackingRefBased/>
  <w15:docId w15:val="{D9366043-A519-4B46-9DB8-8E2857B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2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5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9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A367-23E7-4BF3-8C11-3CD45CEB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Murphy</cp:lastModifiedBy>
  <cp:revision>7</cp:revision>
  <cp:lastPrinted>2020-08-27T09:40:00Z</cp:lastPrinted>
  <dcterms:created xsi:type="dcterms:W3CDTF">2020-11-25T15:17:00Z</dcterms:created>
  <dcterms:modified xsi:type="dcterms:W3CDTF">2020-12-08T12:03:00Z</dcterms:modified>
</cp:coreProperties>
</file>