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6A" w:rsidRPr="00DA0949" w:rsidRDefault="00C1166A"/>
    <w:p w:rsidR="00D858E9" w:rsidRPr="00DA0949" w:rsidRDefault="00D858E9">
      <w:r w:rsidRPr="00DA0949">
        <w:t xml:space="preserve">North Clondalkin </w:t>
      </w:r>
      <w:r w:rsidR="00DA0949" w:rsidRPr="00DA0949">
        <w:t>Library services</w:t>
      </w:r>
      <w:r w:rsidRPr="00DA0949">
        <w:t xml:space="preserve"> for people with special needs.</w:t>
      </w:r>
    </w:p>
    <w:p w:rsidR="00D858E9" w:rsidRPr="00DA0949" w:rsidRDefault="009C431B" w:rsidP="009B1117">
      <w:r>
        <w:t xml:space="preserve">It is anticipated that a range of </w:t>
      </w:r>
      <w:r w:rsidR="009B1117">
        <w:t>services</w:t>
      </w:r>
      <w:r>
        <w:t xml:space="preserve"> to people with special needs will be available in the new North Clondalkin Library</w:t>
      </w:r>
      <w:r w:rsidR="005E382D">
        <w:t>.  These have not yet been fully designed but will be</w:t>
      </w:r>
      <w:r>
        <w:t xml:space="preserve"> in keeping with some of the current </w:t>
      </w:r>
      <w:r w:rsidR="00D858E9" w:rsidRPr="00DA0949">
        <w:t>services and initiatives on offer across the library network</w:t>
      </w:r>
      <w:r w:rsidR="00BF5E6B">
        <w:t xml:space="preserve"> which include:</w:t>
      </w:r>
    </w:p>
    <w:p w:rsidR="00DA0949" w:rsidRDefault="00407258" w:rsidP="009B1117">
      <w:pPr>
        <w:pStyle w:val="ListParagraph"/>
        <w:numPr>
          <w:ilvl w:val="0"/>
          <w:numId w:val="3"/>
        </w:numPr>
      </w:pPr>
      <w:r>
        <w:t>Touch Type Read &amp; Spell</w:t>
      </w:r>
      <w:r w:rsidR="009B1117" w:rsidRPr="00DA0949">
        <w:t xml:space="preserve"> </w:t>
      </w:r>
      <w:r w:rsidR="009B1117">
        <w:t>(TTRS)</w:t>
      </w:r>
      <w:r>
        <w:t>:</w:t>
      </w:r>
      <w:r w:rsidR="009B1117">
        <w:t xml:space="preserve"> </w:t>
      </w:r>
      <w:r w:rsidR="0003142F">
        <w:t>a</w:t>
      </w:r>
      <w:r w:rsidR="009F6523" w:rsidRPr="00DA0949">
        <w:t>n award winning</w:t>
      </w:r>
      <w:r w:rsidR="00D858E9" w:rsidRPr="00DA0949">
        <w:t xml:space="preserve"> highly accessible, multi-sensory </w:t>
      </w:r>
      <w:r w:rsidR="00DA0949" w:rsidRPr="00DA0949">
        <w:t xml:space="preserve">course </w:t>
      </w:r>
      <w:r>
        <w:t xml:space="preserve">that teaches </w:t>
      </w:r>
      <w:r w:rsidR="009F6523" w:rsidRPr="00DA0949">
        <w:t>touch-typing, reading and spelling at the same time</w:t>
      </w:r>
      <w:r w:rsidR="00DA0949" w:rsidRPr="00DA0949">
        <w:t>.  This programme uses visual, audit</w:t>
      </w:r>
      <w:r>
        <w:t xml:space="preserve">ory and kinaesthetic senses, </w:t>
      </w:r>
      <w:r w:rsidRPr="00DA0949">
        <w:t>colour</w:t>
      </w:r>
      <w:r w:rsidR="00DA0949" w:rsidRPr="00DA0949">
        <w:t xml:space="preserve"> fonts and designs </w:t>
      </w:r>
      <w:r>
        <w:t xml:space="preserve">that </w:t>
      </w:r>
      <w:r w:rsidR="00DA0949" w:rsidRPr="00DA0949">
        <w:t xml:space="preserve">can be customised for individual needs. It is a programme utilised by Dyslexia assertions worldwide. </w:t>
      </w:r>
    </w:p>
    <w:p w:rsidR="00D858E9" w:rsidRPr="00DA0949" w:rsidRDefault="00D858E9" w:rsidP="009B1117">
      <w:pPr>
        <w:pStyle w:val="ListParagraph"/>
        <w:numPr>
          <w:ilvl w:val="0"/>
          <w:numId w:val="3"/>
        </w:numPr>
      </w:pPr>
      <w:r w:rsidRPr="00DA0949">
        <w:t>Storytime for special needs groups utilising the IBBY collection of silent books currently piloted in Clondalkin Village library.</w:t>
      </w:r>
    </w:p>
    <w:p w:rsidR="009F6523" w:rsidRPr="00DA0949" w:rsidRDefault="009F6523" w:rsidP="009B1117">
      <w:pPr>
        <w:pStyle w:val="ListParagraph"/>
        <w:numPr>
          <w:ilvl w:val="0"/>
          <w:numId w:val="3"/>
        </w:numPr>
      </w:pPr>
      <w:r w:rsidRPr="00DA0949">
        <w:t xml:space="preserve">Toys, </w:t>
      </w:r>
      <w:r w:rsidR="00DA0949" w:rsidRPr="00DA0949">
        <w:t>Technology</w:t>
      </w:r>
      <w:r w:rsidRPr="00DA0949">
        <w:t xml:space="preserve"> and </w:t>
      </w:r>
      <w:r w:rsidR="009B1117">
        <w:t>T</w:t>
      </w:r>
      <w:r w:rsidRPr="00DA0949">
        <w:t xml:space="preserve">raining </w:t>
      </w:r>
      <w:r w:rsidR="009B1117">
        <w:t>(TTT)</w:t>
      </w:r>
      <w:r w:rsidR="00407258">
        <w:t>:</w:t>
      </w:r>
      <w:r w:rsidR="009B1117">
        <w:t xml:space="preserve"> </w:t>
      </w:r>
      <w:r w:rsidRPr="00DA0949">
        <w:t xml:space="preserve">pilot project </w:t>
      </w:r>
      <w:r w:rsidR="00DA0949" w:rsidRPr="00DA0949">
        <w:t>currently</w:t>
      </w:r>
      <w:r w:rsidRPr="00DA0949">
        <w:t xml:space="preserve"> underway in the County Library Tallaght designed to support </w:t>
      </w:r>
      <w:r w:rsidR="00DA0949" w:rsidRPr="00DA0949">
        <w:t>additional</w:t>
      </w:r>
      <w:r w:rsidRPr="00DA0949">
        <w:t xml:space="preserve"> learning aids to children and </w:t>
      </w:r>
      <w:r w:rsidR="00DA0949" w:rsidRPr="00DA0949">
        <w:t>other</w:t>
      </w:r>
      <w:r w:rsidRPr="00DA0949">
        <w:t xml:space="preserve"> interested parties with learning </w:t>
      </w:r>
      <w:r w:rsidR="00DA0949" w:rsidRPr="00DA0949">
        <w:t>difficulties</w:t>
      </w:r>
      <w:r w:rsidRPr="00DA0949">
        <w:t xml:space="preserve"> or special needs. Provides toys/aids which assist with learning or improving gross motor skills, supported by a specially selected supporting book stock, and workshops and talks.  </w:t>
      </w:r>
    </w:p>
    <w:p w:rsidR="00DA0949" w:rsidRPr="00DA0949" w:rsidRDefault="00DA0949" w:rsidP="009B1117">
      <w:pPr>
        <w:pStyle w:val="ListParagraph"/>
        <w:numPr>
          <w:ilvl w:val="0"/>
          <w:numId w:val="3"/>
        </w:numPr>
      </w:pPr>
      <w:r w:rsidRPr="00DA0949">
        <w:t>Reading Development resources and facilities, including wide ranging collections of graded reader material</w:t>
      </w:r>
      <w:r w:rsidR="009B1117" w:rsidRPr="00DA0949">
        <w:t>, for</w:t>
      </w:r>
      <w:r w:rsidRPr="00DA0949">
        <w:t xml:space="preserve"> children young adults and adults</w:t>
      </w:r>
      <w:r w:rsidR="009B1117">
        <w:t>, with</w:t>
      </w:r>
      <w:r w:rsidRPr="00DA0949">
        <w:t xml:space="preserve"> continually updated literacy development material</w:t>
      </w:r>
      <w:r w:rsidR="009B1117">
        <w:t>.</w:t>
      </w:r>
    </w:p>
    <w:p w:rsidR="00DA0949" w:rsidRPr="00DA0949" w:rsidRDefault="00DA0949" w:rsidP="009B1117">
      <w:pPr>
        <w:pStyle w:val="ListParagraph"/>
        <w:numPr>
          <w:ilvl w:val="0"/>
          <w:numId w:val="3"/>
        </w:numPr>
      </w:pPr>
      <w:r w:rsidRPr="00DA0949">
        <w:t>E books, and e-audio books available in library and online.</w:t>
      </w:r>
    </w:p>
    <w:p w:rsidR="00BF5E6B" w:rsidRDefault="00BF5E6B" w:rsidP="009B1117">
      <w:pPr>
        <w:pStyle w:val="ListParagraph"/>
        <w:numPr>
          <w:ilvl w:val="0"/>
          <w:numId w:val="3"/>
        </w:numPr>
      </w:pPr>
      <w:r>
        <w:t>Full participation in many national programmes such as Healthy Ireland at your Library, Social Inclusion Week, Bealtaine, and others which specifically target particular demographics, including special needs.</w:t>
      </w:r>
    </w:p>
    <w:p w:rsidR="00BF5E6B" w:rsidRDefault="00BF5E6B" w:rsidP="009B1117">
      <w:r>
        <w:t>As the new li</w:t>
      </w:r>
      <w:r w:rsidR="0003142F">
        <w:t>brary is located close to Rosse</w:t>
      </w:r>
      <w:r w:rsidR="004B02CE">
        <w:t>court Resource Centre</w:t>
      </w:r>
      <w:r>
        <w:t xml:space="preserve">, part of the Stewarts </w:t>
      </w:r>
      <w:r w:rsidR="009B1117">
        <w:t>C</w:t>
      </w:r>
      <w:r>
        <w:t>are</w:t>
      </w:r>
      <w:r w:rsidR="009B1117">
        <w:t xml:space="preserve"> Services</w:t>
      </w:r>
      <w:r>
        <w:t xml:space="preserve">, </w:t>
      </w:r>
      <w:r w:rsidR="004B02CE">
        <w:t xml:space="preserve">we </w:t>
      </w:r>
      <w:r>
        <w:t xml:space="preserve"> look forward</w:t>
      </w:r>
      <w:r w:rsidR="004B02CE">
        <w:t xml:space="preserve"> in the new library</w:t>
      </w:r>
      <w:bookmarkStart w:id="0" w:name="_GoBack"/>
      <w:bookmarkEnd w:id="0"/>
      <w:r>
        <w:t xml:space="preserve"> to working together on client based library activities and services.</w:t>
      </w:r>
    </w:p>
    <w:sectPr w:rsidR="00BF5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A6B"/>
    <w:multiLevelType w:val="hybridMultilevel"/>
    <w:tmpl w:val="9B300242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2160"/>
    <w:multiLevelType w:val="hybridMultilevel"/>
    <w:tmpl w:val="1114A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0649"/>
    <w:multiLevelType w:val="hybridMultilevel"/>
    <w:tmpl w:val="7E1A15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9"/>
    <w:rsid w:val="0003142F"/>
    <w:rsid w:val="00407258"/>
    <w:rsid w:val="004B02CE"/>
    <w:rsid w:val="005E382D"/>
    <w:rsid w:val="00823957"/>
    <w:rsid w:val="009B1117"/>
    <w:rsid w:val="009C431B"/>
    <w:rsid w:val="009F6523"/>
    <w:rsid w:val="00BF5E6B"/>
    <w:rsid w:val="00C1166A"/>
    <w:rsid w:val="00D6680D"/>
    <w:rsid w:val="00D858E9"/>
    <w:rsid w:val="00D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B0B8E-BBD5-4ADC-BEC9-5DC2DBDB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Bentley</dc:creator>
  <cp:keywords/>
  <dc:description/>
  <cp:lastModifiedBy>Bernadette Fennell</cp:lastModifiedBy>
  <cp:revision>6</cp:revision>
  <dcterms:created xsi:type="dcterms:W3CDTF">2018-10-08T14:42:00Z</dcterms:created>
  <dcterms:modified xsi:type="dcterms:W3CDTF">2018-10-08T15:45:00Z</dcterms:modified>
</cp:coreProperties>
</file>